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1D2C" w:rsidRPr="005A1D2C" w:rsidTr="005A1D2C">
        <w:tc>
          <w:tcPr>
            <w:tcW w:w="4785" w:type="dxa"/>
          </w:tcPr>
          <w:p w:rsidR="005A1D2C" w:rsidRPr="005A1D2C" w:rsidRDefault="005A1D2C" w:rsidP="00606DFA">
            <w:pPr>
              <w:jc w:val="right"/>
              <w:rPr>
                <w:rFonts w:eastAsia="Times New Roman"/>
              </w:rPr>
            </w:pPr>
            <w:bookmarkStart w:id="0" w:name="_GoBack" w:colFirst="1" w:colLast="1"/>
          </w:p>
        </w:tc>
        <w:tc>
          <w:tcPr>
            <w:tcW w:w="4786" w:type="dxa"/>
          </w:tcPr>
          <w:p w:rsidR="005A1D2C" w:rsidRPr="00B373AB" w:rsidRDefault="005A1D2C" w:rsidP="005A1D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A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5A1D2C" w:rsidRPr="00B373AB" w:rsidRDefault="005A1D2C" w:rsidP="005A1D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Норильской коррекционной школы – интерната </w:t>
            </w:r>
            <w:r w:rsidRPr="00B373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37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                                                  </w:t>
            </w:r>
          </w:p>
          <w:p w:rsidR="00B373AB" w:rsidRDefault="00B373AB" w:rsidP="005A1D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3AB" w:rsidRDefault="00B373AB" w:rsidP="005A1D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С.М.Андрух</w:t>
            </w:r>
            <w:proofErr w:type="spellEnd"/>
          </w:p>
          <w:p w:rsidR="00B373AB" w:rsidRDefault="00B373AB" w:rsidP="005A1D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D2C" w:rsidRPr="00B373AB" w:rsidRDefault="00B373AB" w:rsidP="005A1D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1D2C" w:rsidRPr="00B373AB">
              <w:rPr>
                <w:rFonts w:ascii="Times New Roman" w:eastAsia="Times New Roman" w:hAnsi="Times New Roman" w:cs="Times New Roman"/>
                <w:sz w:val="24"/>
                <w:szCs w:val="24"/>
              </w:rPr>
              <w:t>«28» августа 2014 г.</w:t>
            </w:r>
          </w:p>
        </w:tc>
      </w:tr>
      <w:bookmarkEnd w:id="0"/>
    </w:tbl>
    <w:p w:rsidR="005A1D2C" w:rsidRDefault="005A1D2C" w:rsidP="005A1D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F146C" w:rsidRPr="000F146C" w:rsidRDefault="000F146C" w:rsidP="000F14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4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ПЛАН </w:t>
      </w:r>
      <w:r w:rsidRPr="000F14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мероприятий по антикоррупционной деятельности в школе</w:t>
      </w:r>
      <w:r w:rsidRPr="000F14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2014- 2015</w:t>
      </w:r>
      <w:r w:rsidRPr="000F14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уч. год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"/>
        <w:gridCol w:w="4983"/>
        <w:gridCol w:w="1741"/>
        <w:gridCol w:w="2331"/>
      </w:tblGrid>
      <w:tr w:rsidR="000F146C" w:rsidRPr="000F146C" w:rsidTr="000F14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0F146C" w:rsidRPr="000F146C" w:rsidTr="000F14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состава комиссии по противодействию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0F146C" w:rsidRPr="000F146C" w:rsidTr="000F14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стенд со следующей информацией:</w:t>
            </w: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копия лицензии учреждения,</w:t>
            </w: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свидетельство о </w:t>
            </w:r>
            <w:proofErr w:type="spellStart"/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</w:t>
            </w:r>
            <w:proofErr w:type="gramStart"/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ккредитации</w:t>
            </w:r>
            <w:proofErr w:type="spellEnd"/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положение об условиях приема обучающихся в школу;</w:t>
            </w: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режим работы школы;</w:t>
            </w: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график и порядок приема граждан директором школы по личным вопросам;</w:t>
            </w: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план по антикоррупционной деятельности;</w:t>
            </w: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F146C" w:rsidRPr="000F146C" w:rsidTr="000F14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</w:t>
            </w: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опечатанный ящик по обращениям граждан в фойе на первом этаже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F146C" w:rsidRPr="000F146C" w:rsidTr="000F14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рабочей группы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январь, март, 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</w:t>
            </w:r>
          </w:p>
        </w:tc>
      </w:tr>
      <w:tr w:rsidR="000F146C" w:rsidRPr="000F146C" w:rsidTr="000F14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F146C" w:rsidRPr="000F146C" w:rsidTr="000F14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0F146C" w:rsidRPr="000F146C" w:rsidTr="000F14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которые могут оказать влияние на работника при исполнении им своих должностных обязанностей.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0F146C" w:rsidRPr="000F146C" w:rsidTr="000F14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6F6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всех локальных актов, издаваемых администрацией школы на </w:t>
            </w: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 соответствия действующему законодательству</w:t>
            </w: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полугодие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6F68BB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0F146C"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</w:t>
            </w:r>
            <w:r w:rsidR="000F146C"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</w:t>
            </w:r>
          </w:p>
        </w:tc>
      </w:tr>
      <w:tr w:rsidR="000F146C" w:rsidRPr="000F146C" w:rsidTr="000F14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четверти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6F68BB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0F146C"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0F146C" w:rsidRPr="000F146C" w:rsidTr="000F14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6F6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с целью разъяснения </w:t>
            </w:r>
            <w:r w:rsidR="006F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антикоррупционной </w:t>
            </w: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политики школы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6F68BB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proofErr w:type="gramStart"/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0F146C" w:rsidRPr="000F146C" w:rsidTr="000F14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9 класса по отношению учащихся к проблеме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146C" w:rsidRPr="000F146C" w:rsidTr="000F14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директора школы перед работниками</w:t>
            </w:r>
            <w:r w:rsidR="006F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проводимой работе по предупреждению коррупции (совещание с учителями)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0F146C" w:rsidRPr="000F146C" w:rsidTr="000F14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 фактов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  <w:proofErr w:type="gramStart"/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 </w:t>
            </w:r>
          </w:p>
        </w:tc>
      </w:tr>
      <w:tr w:rsidR="000F146C" w:rsidRPr="000F146C" w:rsidTr="000F14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5A1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школьном сайте информации </w:t>
            </w:r>
            <w:r w:rsidR="005A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 по антикоррупционной работе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5A1D2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</w:t>
            </w:r>
            <w:r w:rsidR="005A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</w:t>
            </w: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0F146C" w:rsidRPr="000F146C" w:rsidTr="000F14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педагогического совета по итогам реализации плана мероприятий по противодействию коррупции в сфере деятельности </w:t>
            </w:r>
            <w:proofErr w:type="spellStart"/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щколы</w:t>
            </w:r>
            <w:proofErr w:type="spellEnd"/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F146C" w:rsidRPr="000F146C" w:rsidTr="000F14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учителей по вопросам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0F146C" w:rsidRDefault="000F146C" w:rsidP="000F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 </w:t>
            </w:r>
          </w:p>
        </w:tc>
      </w:tr>
    </w:tbl>
    <w:p w:rsidR="005A1D2C" w:rsidRDefault="005A1D2C" w:rsidP="000F1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D2C" w:rsidRDefault="005A1D2C" w:rsidP="000F1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C" w:rsidRPr="000F146C" w:rsidRDefault="005A1D2C" w:rsidP="000F1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ВР             </w:t>
      </w:r>
      <w:r w:rsidR="000F146C" w:rsidRPr="000F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А.А.Ермакова</w:t>
      </w:r>
      <w:proofErr w:type="spellEnd"/>
    </w:p>
    <w:p w:rsidR="00A83998" w:rsidRDefault="00A83998"/>
    <w:sectPr w:rsidR="00A8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43" w:rsidRDefault="00753643" w:rsidP="005A1D2C">
      <w:pPr>
        <w:spacing w:after="0" w:line="240" w:lineRule="auto"/>
      </w:pPr>
      <w:r>
        <w:separator/>
      </w:r>
    </w:p>
  </w:endnote>
  <w:endnote w:type="continuationSeparator" w:id="0">
    <w:p w:rsidR="00753643" w:rsidRDefault="00753643" w:rsidP="005A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43" w:rsidRDefault="00753643" w:rsidP="005A1D2C">
      <w:pPr>
        <w:spacing w:after="0" w:line="240" w:lineRule="auto"/>
      </w:pPr>
      <w:r>
        <w:separator/>
      </w:r>
    </w:p>
  </w:footnote>
  <w:footnote w:type="continuationSeparator" w:id="0">
    <w:p w:rsidR="00753643" w:rsidRDefault="00753643" w:rsidP="005A1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CE"/>
    <w:rsid w:val="000F146C"/>
    <w:rsid w:val="0030337A"/>
    <w:rsid w:val="005A1D2C"/>
    <w:rsid w:val="006F68BB"/>
    <w:rsid w:val="00753643"/>
    <w:rsid w:val="00892ECE"/>
    <w:rsid w:val="00A83998"/>
    <w:rsid w:val="00B3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14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14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F146C"/>
    <w:rPr>
      <w:b/>
      <w:bCs/>
    </w:rPr>
  </w:style>
  <w:style w:type="paragraph" w:styleId="a4">
    <w:name w:val="Normal (Web)"/>
    <w:basedOn w:val="a"/>
    <w:uiPriority w:val="99"/>
    <w:unhideWhenUsed/>
    <w:rsid w:val="000F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1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2C"/>
  </w:style>
  <w:style w:type="paragraph" w:styleId="a7">
    <w:name w:val="footer"/>
    <w:basedOn w:val="a"/>
    <w:link w:val="a8"/>
    <w:uiPriority w:val="99"/>
    <w:unhideWhenUsed/>
    <w:rsid w:val="005A1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2C"/>
  </w:style>
  <w:style w:type="table" w:styleId="a9">
    <w:name w:val="Table Grid"/>
    <w:basedOn w:val="a1"/>
    <w:uiPriority w:val="59"/>
    <w:rsid w:val="005A1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14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14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F146C"/>
    <w:rPr>
      <w:b/>
      <w:bCs/>
    </w:rPr>
  </w:style>
  <w:style w:type="paragraph" w:styleId="a4">
    <w:name w:val="Normal (Web)"/>
    <w:basedOn w:val="a"/>
    <w:uiPriority w:val="99"/>
    <w:unhideWhenUsed/>
    <w:rsid w:val="000F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1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2C"/>
  </w:style>
  <w:style w:type="paragraph" w:styleId="a7">
    <w:name w:val="footer"/>
    <w:basedOn w:val="a"/>
    <w:link w:val="a8"/>
    <w:uiPriority w:val="99"/>
    <w:unhideWhenUsed/>
    <w:rsid w:val="005A1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2C"/>
  </w:style>
  <w:style w:type="table" w:styleId="a9">
    <w:name w:val="Table Grid"/>
    <w:basedOn w:val="a1"/>
    <w:uiPriority w:val="59"/>
    <w:rsid w:val="005A1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арпма</dc:creator>
  <cp:keywords/>
  <dc:description/>
  <cp:lastModifiedBy>арпма</cp:lastModifiedBy>
  <cp:revision>7</cp:revision>
  <dcterms:created xsi:type="dcterms:W3CDTF">2014-08-28T03:39:00Z</dcterms:created>
  <dcterms:modified xsi:type="dcterms:W3CDTF">2014-08-28T04:14:00Z</dcterms:modified>
</cp:coreProperties>
</file>